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25F4" w14:textId="77777777" w:rsidR="00256376" w:rsidRDefault="00000000"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 w14:paraId="305AD5EC" w14:textId="3C6F59FE" w:rsidR="00256376" w:rsidRDefault="00000000" w:rsidP="00CF1B37">
      <w:pPr>
        <w:rPr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sz w:val="24"/>
          <w:szCs w:val="24"/>
          <w:lang w:val="en-GB"/>
        </w:rPr>
        <w:t xml:space="preserve">are hereby summoned to attend </w:t>
      </w:r>
      <w:r w:rsidR="00C14418">
        <w:rPr>
          <w:sz w:val="24"/>
          <w:szCs w:val="24"/>
          <w:lang w:val="en-GB"/>
        </w:rPr>
        <w:t xml:space="preserve">a </w:t>
      </w:r>
      <w:r>
        <w:rPr>
          <w:sz w:val="24"/>
          <w:szCs w:val="24"/>
          <w:lang w:val="en-GB"/>
        </w:rPr>
        <w:t>meeting of the Council to be held on</w:t>
      </w:r>
      <w:r w:rsidR="00612BA3">
        <w:rPr>
          <w:sz w:val="24"/>
          <w:szCs w:val="24"/>
          <w:lang w:val="en-GB"/>
        </w:rPr>
        <w:t xml:space="preserve"> </w:t>
      </w:r>
      <w:r w:rsidR="000F530A">
        <w:rPr>
          <w:sz w:val="24"/>
          <w:szCs w:val="24"/>
          <w:lang w:val="en-GB"/>
        </w:rPr>
        <w:t>Thursday 4 September</w:t>
      </w:r>
      <w:r w:rsidR="000A2131">
        <w:rPr>
          <w:sz w:val="24"/>
          <w:szCs w:val="24"/>
          <w:lang w:val="en-GB"/>
        </w:rPr>
        <w:t xml:space="preserve"> </w:t>
      </w:r>
      <w:r w:rsidR="00C07770">
        <w:rPr>
          <w:sz w:val="24"/>
          <w:szCs w:val="24"/>
          <w:lang w:val="en-GB"/>
        </w:rPr>
        <w:t>202</w:t>
      </w:r>
      <w:r w:rsidR="00C14418">
        <w:rPr>
          <w:sz w:val="24"/>
          <w:szCs w:val="24"/>
          <w:lang w:val="en-GB"/>
        </w:rPr>
        <w:t>5</w:t>
      </w:r>
      <w:r>
        <w:rPr>
          <w:sz w:val="24"/>
          <w:szCs w:val="24"/>
          <w:lang w:val="en-GB"/>
        </w:rPr>
        <w:t xml:space="preserve"> at the Village Hall Church Lane, Tilbrook </w:t>
      </w:r>
      <w:r w:rsidRPr="001E64AE">
        <w:rPr>
          <w:b/>
          <w:bCs/>
          <w:sz w:val="24"/>
          <w:szCs w:val="24"/>
          <w:lang w:val="en-GB"/>
        </w:rPr>
        <w:t>commencing</w:t>
      </w:r>
      <w:r w:rsidR="00C14418">
        <w:rPr>
          <w:b/>
          <w:bCs/>
          <w:sz w:val="24"/>
          <w:szCs w:val="24"/>
          <w:lang w:val="en-GB"/>
        </w:rPr>
        <w:t xml:space="preserve"> at 7.30p.m.</w:t>
      </w:r>
      <w:r>
        <w:rPr>
          <w:sz w:val="24"/>
          <w:szCs w:val="24"/>
          <w:lang w:val="en-GB"/>
        </w:rPr>
        <w:t xml:space="preserve"> when the following business will be transacted.. </w:t>
      </w:r>
      <w:r w:rsidR="00CF1B37">
        <w:rPr>
          <w:sz w:val="24"/>
          <w:szCs w:val="24"/>
          <w:lang w:val="en-GB"/>
        </w:rPr>
        <w:t xml:space="preserve">                            </w:t>
      </w:r>
      <w:r>
        <w:rPr>
          <w:sz w:val="24"/>
          <w:szCs w:val="24"/>
          <w:lang w:val="en-GB"/>
        </w:rPr>
        <w:t>C LThatcher</w:t>
      </w:r>
    </w:p>
    <w:p w14:paraId="27CD90C8" w14:textId="07E2AF0E" w:rsidR="00256376" w:rsidRDefault="000F530A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25 August</w:t>
      </w:r>
      <w:r w:rsidR="00C14418">
        <w:rPr>
          <w:sz w:val="24"/>
          <w:szCs w:val="24"/>
          <w:lang w:val="en-GB"/>
        </w:rPr>
        <w:t xml:space="preserve"> 2025</w:t>
      </w:r>
    </w:p>
    <w:p w14:paraId="47F7DAAA" w14:textId="3B81653F" w:rsidR="00256376" w:rsidRDefault="00000000" w:rsidP="000E4EDE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 w14:paraId="7D98ECD1" w14:textId="4774A380" w:rsidR="00612BA3" w:rsidRPr="00C14418" w:rsidRDefault="00000000" w:rsidP="00612BA3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lang w:val="en-GB"/>
        </w:rPr>
      </w:pPr>
      <w:r w:rsidRPr="00612BA3">
        <w:rPr>
          <w:b/>
          <w:bCs/>
          <w:sz w:val="24"/>
          <w:szCs w:val="24"/>
          <w:lang w:val="en-GB"/>
        </w:rPr>
        <w:t>Apologies</w:t>
      </w:r>
    </w:p>
    <w:p w14:paraId="4A198555" w14:textId="77777777" w:rsidR="00256376" w:rsidRDefault="00256376">
      <w:pPr>
        <w:ind w:left="200"/>
        <w:rPr>
          <w:b/>
          <w:bCs/>
          <w:sz w:val="24"/>
          <w:szCs w:val="24"/>
          <w:lang w:val="en-GB"/>
        </w:rPr>
      </w:pPr>
    </w:p>
    <w:p w14:paraId="501CFAD3" w14:textId="0C1F6F8A" w:rsidR="00256376" w:rsidRDefault="00C14418">
      <w:pPr>
        <w:ind w:firstLineChars="100" w:firstLine="24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2</w:t>
      </w:r>
      <w:r w:rsidR="00F02F08">
        <w:rPr>
          <w:b/>
          <w:bCs/>
          <w:sz w:val="24"/>
          <w:szCs w:val="24"/>
          <w:lang w:val="en-GB"/>
        </w:rPr>
        <w:t xml:space="preserve">  Public Forum - where those members of the public present may ask a question of,</w:t>
      </w:r>
      <w:r w:rsidR="00FE2F23">
        <w:rPr>
          <w:b/>
          <w:bCs/>
          <w:sz w:val="24"/>
          <w:szCs w:val="24"/>
          <w:lang w:val="en-GB"/>
        </w:rPr>
        <w:t xml:space="preserve"> </w:t>
      </w:r>
      <w:r w:rsidR="00F02F08">
        <w:rPr>
          <w:b/>
          <w:bCs/>
          <w:sz w:val="24"/>
          <w:szCs w:val="24"/>
          <w:lang w:val="en-GB"/>
        </w:rPr>
        <w:t>or make a statement to, the Council. It is not a forum for debate.</w:t>
      </w:r>
    </w:p>
    <w:p w14:paraId="02CF4E8B" w14:textId="77777777" w:rsidR="00256376" w:rsidRDefault="00256376">
      <w:pPr>
        <w:ind w:firstLineChars="100" w:firstLine="241"/>
        <w:rPr>
          <w:b/>
          <w:bCs/>
          <w:sz w:val="24"/>
          <w:szCs w:val="24"/>
          <w:lang w:val="en-GB"/>
        </w:rPr>
      </w:pPr>
    </w:p>
    <w:p w14:paraId="6604CE76" w14:textId="73D02769" w:rsidR="00256376" w:rsidRDefault="00C14418">
      <w:pPr>
        <w:ind w:firstLineChars="100" w:firstLine="24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3</w:t>
      </w:r>
      <w:r w:rsidR="00F02F08">
        <w:rPr>
          <w:b/>
          <w:bCs/>
          <w:sz w:val="24"/>
          <w:szCs w:val="24"/>
          <w:lang w:val="en-GB"/>
        </w:rPr>
        <w:t xml:space="preserve">  Declarations of Interests</w:t>
      </w:r>
    </w:p>
    <w:p w14:paraId="617165E6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 w14:paraId="7DAC5863" w14:textId="4DB99A0A" w:rsidR="00CF1B37" w:rsidRPr="00DF1D21" w:rsidRDefault="00000000" w:rsidP="00CF1B37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report any written requests for dispensation in respect of items on this agenda.</w:t>
      </w:r>
    </w:p>
    <w:p w14:paraId="2FEA9D9E" w14:textId="77777777" w:rsidR="00CF1B37" w:rsidRPr="00CF1B37" w:rsidRDefault="00CF1B37" w:rsidP="00CF1B37">
      <w:pPr>
        <w:rPr>
          <w:b/>
          <w:bCs/>
          <w:sz w:val="24"/>
          <w:szCs w:val="24"/>
          <w:lang w:val="en-GB"/>
        </w:rPr>
      </w:pPr>
    </w:p>
    <w:p w14:paraId="559F8D09" w14:textId="02CC4015" w:rsidR="00256376" w:rsidRPr="00CF1B37" w:rsidRDefault="00CF1B37" w:rsidP="00CF1B37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</w:t>
      </w:r>
      <w:r w:rsidR="00DF1D21">
        <w:rPr>
          <w:b/>
          <w:bCs/>
          <w:sz w:val="24"/>
          <w:szCs w:val="24"/>
          <w:lang w:val="en-GB"/>
        </w:rPr>
        <w:t>4</w:t>
      </w:r>
      <w:r>
        <w:rPr>
          <w:b/>
          <w:bCs/>
          <w:sz w:val="24"/>
          <w:szCs w:val="24"/>
          <w:lang w:val="en-GB"/>
        </w:rPr>
        <w:t xml:space="preserve"> </w:t>
      </w:r>
      <w:r w:rsidR="00C14418" w:rsidRPr="00CF1B37">
        <w:rPr>
          <w:b/>
          <w:bCs/>
          <w:sz w:val="24"/>
          <w:szCs w:val="24"/>
          <w:lang w:val="en-GB"/>
        </w:rPr>
        <w:t xml:space="preserve"> District Councillor</w:t>
      </w:r>
    </w:p>
    <w:p w14:paraId="64F26523" w14:textId="77777777" w:rsidR="00256376" w:rsidRDefault="00256376">
      <w:pPr>
        <w:rPr>
          <w:sz w:val="24"/>
          <w:szCs w:val="24"/>
          <w:lang w:val="en-GB"/>
        </w:rPr>
      </w:pPr>
    </w:p>
    <w:p w14:paraId="421EEBDF" w14:textId="44C88669" w:rsidR="00256376" w:rsidRDefault="00DF1D21" w:rsidP="00F02F08">
      <w:pPr>
        <w:ind w:left="240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5 </w:t>
      </w:r>
      <w:r w:rsidR="00F02F08" w:rsidRPr="00AB40FC">
        <w:rPr>
          <w:b/>
          <w:bCs/>
          <w:sz w:val="24"/>
          <w:szCs w:val="24"/>
          <w:lang w:val="en-GB"/>
        </w:rPr>
        <w:t xml:space="preserve"> Minutes</w:t>
      </w:r>
      <w:r w:rsidR="00F02F08">
        <w:rPr>
          <w:sz w:val="24"/>
          <w:szCs w:val="24"/>
          <w:lang w:val="en-GB"/>
        </w:rPr>
        <w:t xml:space="preserve"> of the Council meeting of </w:t>
      </w:r>
      <w:r w:rsidR="00C14418">
        <w:rPr>
          <w:sz w:val="24"/>
          <w:szCs w:val="24"/>
          <w:lang w:val="en-GB"/>
        </w:rPr>
        <w:t>2</w:t>
      </w:r>
      <w:r>
        <w:rPr>
          <w:sz w:val="24"/>
          <w:szCs w:val="24"/>
          <w:lang w:val="en-GB"/>
        </w:rPr>
        <w:t>5 June</w:t>
      </w:r>
      <w:r w:rsidR="00C14418">
        <w:rPr>
          <w:sz w:val="24"/>
          <w:szCs w:val="24"/>
          <w:lang w:val="en-GB"/>
        </w:rPr>
        <w:t xml:space="preserve"> 2025</w:t>
      </w:r>
      <w:r w:rsidR="00F02F08">
        <w:rPr>
          <w:sz w:val="24"/>
          <w:szCs w:val="24"/>
          <w:lang w:val="en-GB"/>
        </w:rPr>
        <w:t xml:space="preserve"> to be read and approved as a true record of th</w:t>
      </w:r>
      <w:r w:rsidR="00C14418">
        <w:rPr>
          <w:sz w:val="24"/>
          <w:szCs w:val="24"/>
          <w:lang w:val="en-GB"/>
        </w:rPr>
        <w:t xml:space="preserve">at </w:t>
      </w:r>
      <w:r w:rsidR="00F02F08">
        <w:rPr>
          <w:sz w:val="24"/>
          <w:szCs w:val="24"/>
          <w:lang w:val="en-GB"/>
        </w:rPr>
        <w:t>meeting.</w:t>
      </w:r>
    </w:p>
    <w:p w14:paraId="374BA307" w14:textId="77777777" w:rsidR="00256376" w:rsidRPr="00AB40FC" w:rsidRDefault="00256376">
      <w:pPr>
        <w:ind w:left="240"/>
        <w:rPr>
          <w:b/>
          <w:bCs/>
          <w:sz w:val="24"/>
          <w:szCs w:val="24"/>
          <w:lang w:val="en-GB"/>
        </w:rPr>
      </w:pPr>
    </w:p>
    <w:p w14:paraId="5CCF983D" w14:textId="39094C9C" w:rsidR="00256376" w:rsidRPr="00C775DF" w:rsidRDefault="00DF1D21" w:rsidP="00C775DF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6</w:t>
      </w:r>
      <w:r w:rsidR="00F02F08" w:rsidRPr="00AB40FC">
        <w:rPr>
          <w:b/>
          <w:bCs/>
          <w:sz w:val="24"/>
          <w:szCs w:val="24"/>
          <w:lang w:val="en-GB"/>
        </w:rPr>
        <w:t xml:space="preserve">  Matters Arising</w:t>
      </w:r>
    </w:p>
    <w:p w14:paraId="02825B1D" w14:textId="10364ECC" w:rsidR="00C2495D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Traffic speeds </w:t>
      </w:r>
      <w:r w:rsidR="00C2495D">
        <w:rPr>
          <w:sz w:val="24"/>
          <w:szCs w:val="24"/>
          <w:lang w:val="en-GB"/>
        </w:rPr>
        <w:t>–</w:t>
      </w:r>
    </w:p>
    <w:p w14:paraId="59801FAF" w14:textId="27A5577A" w:rsidR="00CF1B37" w:rsidRPr="00DF1D21" w:rsidRDefault="00000000" w:rsidP="00DF1D21">
      <w:pPr>
        <w:pStyle w:val="ListParagraph"/>
        <w:ind w:left="1200"/>
        <w:rPr>
          <w:sz w:val="24"/>
          <w:szCs w:val="24"/>
          <w:lang w:val="en-GB"/>
        </w:rPr>
      </w:pPr>
      <w:r w:rsidRPr="00C2495D">
        <w:rPr>
          <w:sz w:val="24"/>
          <w:szCs w:val="24"/>
          <w:lang w:val="en-GB"/>
        </w:rPr>
        <w:t>MVAS results</w:t>
      </w:r>
    </w:p>
    <w:p w14:paraId="07B9F3C1" w14:textId="51478D98" w:rsidR="00CF1B37" w:rsidRPr="00C14418" w:rsidRDefault="00CF1B3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e) Meet the Councillors Event</w:t>
      </w:r>
      <w:r w:rsidR="00E86AA7">
        <w:rPr>
          <w:sz w:val="24"/>
          <w:szCs w:val="24"/>
          <w:lang w:val="en-GB"/>
        </w:rPr>
        <w:t>, now proposed for 13 September</w:t>
      </w:r>
    </w:p>
    <w:p w14:paraId="329AD2B4" w14:textId="77777777" w:rsidR="00AE7738" w:rsidRPr="00AE7738" w:rsidRDefault="00AE7738">
      <w:pPr>
        <w:rPr>
          <w:b/>
          <w:bCs/>
          <w:sz w:val="24"/>
          <w:szCs w:val="24"/>
          <w:lang w:val="en-GB"/>
        </w:rPr>
      </w:pPr>
    </w:p>
    <w:p w14:paraId="5D1D9CF6" w14:textId="7E68083C" w:rsidR="00256376" w:rsidRPr="00AB40FC" w:rsidRDefault="00000000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</w:t>
      </w:r>
      <w:r w:rsidR="00DF1D21">
        <w:rPr>
          <w:b/>
          <w:bCs/>
          <w:sz w:val="24"/>
          <w:szCs w:val="24"/>
          <w:lang w:val="en-GB"/>
        </w:rPr>
        <w:t xml:space="preserve">7 </w:t>
      </w:r>
      <w:r w:rsidRPr="00AB40FC">
        <w:rPr>
          <w:b/>
          <w:bCs/>
          <w:sz w:val="24"/>
          <w:szCs w:val="24"/>
          <w:lang w:val="en-GB"/>
        </w:rPr>
        <w:t xml:space="preserve"> Planning</w:t>
      </w:r>
    </w:p>
    <w:p w14:paraId="69813D56" w14:textId="43CA13D8" w:rsidR="008044CF" w:rsidRPr="00C14418" w:rsidRDefault="00000000" w:rsidP="00CB69E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AF1769">
        <w:rPr>
          <w:sz w:val="24"/>
          <w:szCs w:val="24"/>
          <w:lang w:val="en-GB"/>
        </w:rPr>
        <w:t xml:space="preserve"> No applications received</w:t>
      </w:r>
    </w:p>
    <w:p w14:paraId="7D29521E" w14:textId="77777777" w:rsidR="00256376" w:rsidRDefault="00256376">
      <w:pPr>
        <w:rPr>
          <w:sz w:val="24"/>
          <w:szCs w:val="24"/>
          <w:lang w:val="en-GB"/>
        </w:rPr>
      </w:pPr>
    </w:p>
    <w:p w14:paraId="4A0A4CB4" w14:textId="6435E241" w:rsidR="00256376" w:rsidRDefault="00DF1D21" w:rsidP="000E4EDE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8</w:t>
      </w:r>
      <w:r w:rsidR="004D72A6">
        <w:rPr>
          <w:b/>
          <w:bCs/>
          <w:sz w:val="24"/>
          <w:szCs w:val="24"/>
          <w:lang w:val="en-GB"/>
        </w:rPr>
        <w:t xml:space="preserve"> </w:t>
      </w:r>
      <w:r w:rsidR="00C775DF" w:rsidRPr="00C775DF">
        <w:rPr>
          <w:b/>
          <w:bCs/>
          <w:sz w:val="24"/>
          <w:szCs w:val="24"/>
          <w:lang w:val="en-GB"/>
        </w:rPr>
        <w:t>Village maintenance/flood protection</w:t>
      </w:r>
    </w:p>
    <w:p w14:paraId="7B5AF4F8" w14:textId="2FEB5CB0" w:rsidR="00DF1D21" w:rsidRPr="00DF1D21" w:rsidRDefault="00DF1D21" w:rsidP="000E4EDE">
      <w:pPr>
        <w:ind w:left="240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</w:t>
      </w:r>
      <w:r w:rsidRPr="00DF1D21">
        <w:rPr>
          <w:sz w:val="24"/>
          <w:szCs w:val="24"/>
          <w:lang w:val="en-GB"/>
        </w:rPr>
        <w:t>a) High Street hedge</w:t>
      </w:r>
    </w:p>
    <w:p w14:paraId="026398F5" w14:textId="0A8A534C" w:rsidR="00AF1769" w:rsidRDefault="00CF1B37" w:rsidP="00CF1B3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</w:t>
      </w:r>
      <w:r w:rsidR="00DF1D21">
        <w:rPr>
          <w:sz w:val="24"/>
          <w:szCs w:val="24"/>
          <w:lang w:val="en-GB"/>
        </w:rPr>
        <w:t xml:space="preserve">b) </w:t>
      </w:r>
      <w:r>
        <w:rPr>
          <w:sz w:val="24"/>
          <w:szCs w:val="24"/>
          <w:lang w:val="en-GB"/>
        </w:rPr>
        <w:t xml:space="preserve">Any </w:t>
      </w:r>
      <w:r w:rsidR="00DF1D21">
        <w:rPr>
          <w:sz w:val="24"/>
          <w:szCs w:val="24"/>
          <w:lang w:val="en-GB"/>
        </w:rPr>
        <w:t xml:space="preserve">other </w:t>
      </w:r>
      <w:r>
        <w:rPr>
          <w:sz w:val="24"/>
          <w:szCs w:val="24"/>
          <w:lang w:val="en-GB"/>
        </w:rPr>
        <w:t>matters arising</w:t>
      </w:r>
    </w:p>
    <w:p w14:paraId="64EE1E91" w14:textId="37FD1DDA" w:rsidR="00B12008" w:rsidRPr="00CF1B37" w:rsidRDefault="00B12008" w:rsidP="00CF1B3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c) Kym Valley Way – comments of Active Travel Lead, Cambs</w:t>
      </w:r>
      <w:r w:rsidR="00F20A86">
        <w:rPr>
          <w:sz w:val="24"/>
          <w:szCs w:val="24"/>
          <w:lang w:val="en-GB"/>
        </w:rPr>
        <w:t xml:space="preserve"> &amp; Peterborough Combined Auth.</w:t>
      </w:r>
    </w:p>
    <w:p w14:paraId="0DF82D75" w14:textId="77777777" w:rsidR="00044D6E" w:rsidRPr="000E4EDE" w:rsidRDefault="00044D6E" w:rsidP="000E4EDE">
      <w:pPr>
        <w:ind w:left="240"/>
        <w:rPr>
          <w:b/>
          <w:bCs/>
          <w:sz w:val="24"/>
          <w:szCs w:val="24"/>
          <w:lang w:val="en-GB"/>
        </w:rPr>
      </w:pPr>
    </w:p>
    <w:p w14:paraId="082D8004" w14:textId="24BBB78F" w:rsidR="00256376" w:rsidRPr="00C775DF" w:rsidRDefault="00000000">
      <w:pPr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 xml:space="preserve">  </w:t>
      </w:r>
      <w:r w:rsidR="00DF1D21">
        <w:rPr>
          <w:b/>
          <w:bCs/>
          <w:sz w:val="24"/>
          <w:szCs w:val="24"/>
          <w:lang w:val="en-GB"/>
        </w:rPr>
        <w:t>9</w:t>
      </w:r>
      <w:r w:rsidRPr="00C775DF">
        <w:rPr>
          <w:b/>
          <w:bCs/>
          <w:sz w:val="24"/>
          <w:szCs w:val="24"/>
          <w:lang w:val="en-GB"/>
        </w:rPr>
        <w:t xml:space="preserve">  Correspondence</w:t>
      </w:r>
    </w:p>
    <w:p w14:paraId="289D16CD" w14:textId="4B218F51" w:rsidR="00AF1769" w:rsidRDefault="0038499A" w:rsidP="00CF1B37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a) Hedge on north side of playing field</w:t>
      </w:r>
    </w:p>
    <w:p w14:paraId="1E548A7D" w14:textId="5BE7FE7E" w:rsidR="0038499A" w:rsidRDefault="0038499A" w:rsidP="00CF1B37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b) Renewal of Council insurance</w:t>
      </w:r>
    </w:p>
    <w:p w14:paraId="649F39A8" w14:textId="32B62748" w:rsidR="00B17FED" w:rsidRDefault="00B17FED" w:rsidP="00CF1B37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c) Intersectional Uprising</w:t>
      </w:r>
    </w:p>
    <w:p w14:paraId="6B2105EE" w14:textId="00B0CD92" w:rsidR="008626DD" w:rsidRDefault="008626DD" w:rsidP="00CF1B37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d) Temp. road traffic order preventing through traffic Station Road from 15 September.</w:t>
      </w:r>
    </w:p>
    <w:p w14:paraId="1F68EC98" w14:textId="77777777" w:rsidR="00CF1B37" w:rsidRDefault="00CF1B37" w:rsidP="00CF1B37">
      <w:pPr>
        <w:ind w:left="720"/>
        <w:rPr>
          <w:sz w:val="24"/>
          <w:szCs w:val="24"/>
          <w:lang w:val="en-GB"/>
        </w:rPr>
      </w:pPr>
    </w:p>
    <w:p w14:paraId="6EC94D85" w14:textId="0211434B" w:rsidR="00256376" w:rsidRPr="00C775DF" w:rsidRDefault="00E86D43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C775DF" w:rsidRPr="00C775DF">
        <w:rPr>
          <w:b/>
          <w:bCs/>
          <w:sz w:val="24"/>
          <w:szCs w:val="24"/>
          <w:lang w:val="en-GB"/>
        </w:rPr>
        <w:t>1</w:t>
      </w:r>
      <w:r w:rsidR="00DF1D21">
        <w:rPr>
          <w:b/>
          <w:bCs/>
          <w:sz w:val="24"/>
          <w:szCs w:val="24"/>
          <w:lang w:val="en-GB"/>
        </w:rPr>
        <w:t>0</w:t>
      </w:r>
      <w:r w:rsidR="00C775DF" w:rsidRPr="00C775DF">
        <w:rPr>
          <w:b/>
          <w:bCs/>
          <w:sz w:val="24"/>
          <w:szCs w:val="24"/>
          <w:lang w:val="en-GB"/>
        </w:rPr>
        <w:t xml:space="preserve">  Accounts</w:t>
      </w:r>
    </w:p>
    <w:p w14:paraId="3BAFCDAB" w14:textId="77777777" w:rsidR="00256376" w:rsidRDefault="00000000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Invoices for payment listed separately</w:t>
      </w:r>
    </w:p>
    <w:p w14:paraId="130FAF90" w14:textId="77777777" w:rsidR="00D73D86" w:rsidRDefault="00D73D86" w:rsidP="00D73D86">
      <w:pPr>
        <w:ind w:left="720"/>
        <w:rPr>
          <w:sz w:val="24"/>
          <w:szCs w:val="24"/>
          <w:lang w:val="en-GB"/>
        </w:rPr>
      </w:pPr>
    </w:p>
    <w:p w14:paraId="493A90C3" w14:textId="5C45ACF5" w:rsidR="00256376" w:rsidRPr="00C775DF" w:rsidRDefault="004D72A6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C775DF">
        <w:rPr>
          <w:b/>
          <w:bCs/>
          <w:sz w:val="24"/>
          <w:szCs w:val="24"/>
          <w:lang w:val="en-GB"/>
        </w:rPr>
        <w:t>1</w:t>
      </w:r>
      <w:r w:rsidR="00DF1D21">
        <w:rPr>
          <w:b/>
          <w:bCs/>
          <w:sz w:val="24"/>
          <w:szCs w:val="24"/>
          <w:lang w:val="en-GB"/>
        </w:rPr>
        <w:t>1</w:t>
      </w:r>
      <w:r w:rsidRPr="00C775DF">
        <w:rPr>
          <w:b/>
          <w:bCs/>
          <w:sz w:val="24"/>
          <w:szCs w:val="24"/>
          <w:lang w:val="en-GB"/>
        </w:rPr>
        <w:t xml:space="preserve">  County Councillor</w:t>
      </w:r>
    </w:p>
    <w:p w14:paraId="66D06706" w14:textId="77777777" w:rsidR="00256376" w:rsidRDefault="00256376">
      <w:pPr>
        <w:rPr>
          <w:sz w:val="24"/>
          <w:szCs w:val="24"/>
          <w:lang w:val="en-GB"/>
        </w:rPr>
      </w:pPr>
    </w:p>
    <w:p w14:paraId="640D3761" w14:textId="0F414081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C775DF">
        <w:rPr>
          <w:b/>
          <w:bCs/>
          <w:sz w:val="24"/>
          <w:szCs w:val="24"/>
          <w:lang w:val="en-GB"/>
        </w:rPr>
        <w:t>1</w:t>
      </w:r>
      <w:r w:rsidR="00DF1D21">
        <w:rPr>
          <w:b/>
          <w:bCs/>
          <w:sz w:val="24"/>
          <w:szCs w:val="24"/>
          <w:lang w:val="en-GB"/>
        </w:rPr>
        <w:t>2</w:t>
      </w:r>
      <w:r w:rsidRPr="00C775DF">
        <w:rPr>
          <w:b/>
          <w:bCs/>
          <w:sz w:val="24"/>
          <w:szCs w:val="24"/>
          <w:lang w:val="en-GB"/>
        </w:rPr>
        <w:t xml:space="preserve">  Members Points of Information</w:t>
      </w:r>
    </w:p>
    <w:p w14:paraId="026DFB31" w14:textId="77777777" w:rsidR="00A8275F" w:rsidRDefault="00A8275F" w:rsidP="00A8275F">
      <w:pPr>
        <w:rPr>
          <w:sz w:val="24"/>
          <w:szCs w:val="24"/>
          <w:lang w:val="en-GB"/>
        </w:rPr>
      </w:pPr>
    </w:p>
    <w:p w14:paraId="620B44C2" w14:textId="7FD7E1FB" w:rsidR="00256376" w:rsidRDefault="00A8275F" w:rsidP="00A8275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1</w:t>
      </w:r>
      <w:r w:rsidR="00DF1D21">
        <w:rPr>
          <w:b/>
          <w:bCs/>
          <w:sz w:val="24"/>
          <w:szCs w:val="24"/>
          <w:lang w:val="en-GB"/>
        </w:rPr>
        <w:t>3</w:t>
      </w:r>
      <w:r>
        <w:rPr>
          <w:b/>
          <w:bCs/>
          <w:sz w:val="24"/>
          <w:szCs w:val="24"/>
          <w:lang w:val="en-GB"/>
        </w:rPr>
        <w:t xml:space="preserve">  Date of next meeting </w:t>
      </w:r>
      <w:r>
        <w:rPr>
          <w:sz w:val="24"/>
          <w:szCs w:val="24"/>
          <w:lang w:val="en-GB"/>
        </w:rPr>
        <w:t xml:space="preserve">( </w:t>
      </w:r>
      <w:r w:rsidR="00CF1B37">
        <w:rPr>
          <w:sz w:val="24"/>
          <w:szCs w:val="24"/>
          <w:lang w:val="en-GB"/>
        </w:rPr>
        <w:t xml:space="preserve">early </w:t>
      </w:r>
      <w:r w:rsidR="00DF1D21">
        <w:rPr>
          <w:sz w:val="24"/>
          <w:szCs w:val="24"/>
          <w:lang w:val="en-GB"/>
        </w:rPr>
        <w:t>Nov</w:t>
      </w:r>
      <w:r w:rsidR="00CF1B37">
        <w:rPr>
          <w:sz w:val="24"/>
          <w:szCs w:val="24"/>
          <w:lang w:val="en-GB"/>
        </w:rPr>
        <w:t>ember</w:t>
      </w:r>
      <w:r>
        <w:rPr>
          <w:sz w:val="24"/>
          <w:szCs w:val="24"/>
          <w:lang w:val="en-GB"/>
        </w:rPr>
        <w:t xml:space="preserve"> suggested) </w:t>
      </w:r>
    </w:p>
    <w:sectPr w:rsidR="002563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6215FB"/>
    <w:multiLevelType w:val="singleLevel"/>
    <w:tmpl w:val="A26215F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BBB8FA8"/>
    <w:multiLevelType w:val="singleLevel"/>
    <w:tmpl w:val="ABBB8FA8"/>
    <w:lvl w:ilvl="0">
      <w:start w:val="1"/>
      <w:numFmt w:val="lowerLetter"/>
      <w:suff w:val="space"/>
      <w:lvlText w:val="%1)"/>
      <w:lvlJc w:val="left"/>
      <w:pPr>
        <w:ind w:left="1560" w:firstLine="0"/>
      </w:pPr>
    </w:lvl>
  </w:abstractNum>
  <w:abstractNum w:abstractNumId="2" w15:restartNumberingAfterBreak="0">
    <w:nsid w:val="EACE7766"/>
    <w:multiLevelType w:val="singleLevel"/>
    <w:tmpl w:val="EACE7766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3" w15:restartNumberingAfterBreak="0">
    <w:nsid w:val="02917E32"/>
    <w:multiLevelType w:val="singleLevel"/>
    <w:tmpl w:val="02917E32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4" w15:restartNumberingAfterBreak="0">
    <w:nsid w:val="152C65BE"/>
    <w:multiLevelType w:val="hybridMultilevel"/>
    <w:tmpl w:val="2E8AEC52"/>
    <w:lvl w:ilvl="0" w:tplc="127C656A">
      <w:start w:val="5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03E11ED"/>
    <w:multiLevelType w:val="hybridMultilevel"/>
    <w:tmpl w:val="D47081D8"/>
    <w:lvl w:ilvl="0" w:tplc="6E3A077E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0DD5027"/>
    <w:multiLevelType w:val="hybridMultilevel"/>
    <w:tmpl w:val="8EFE33DC"/>
    <w:lvl w:ilvl="0" w:tplc="591C2256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2B4BA53"/>
    <w:multiLevelType w:val="singleLevel"/>
    <w:tmpl w:val="B85E753E"/>
    <w:lvl w:ilvl="0">
      <w:start w:val="4"/>
      <w:numFmt w:val="decimal"/>
      <w:suff w:val="space"/>
      <w:lvlText w:val="%1."/>
      <w:lvlJc w:val="left"/>
      <w:pPr>
        <w:ind w:left="240" w:firstLine="0"/>
      </w:pPr>
      <w:rPr>
        <w:b/>
        <w:bCs/>
      </w:rPr>
    </w:lvl>
  </w:abstractNum>
  <w:abstractNum w:abstractNumId="8" w15:restartNumberingAfterBreak="0">
    <w:nsid w:val="45367C45"/>
    <w:multiLevelType w:val="hybridMultilevel"/>
    <w:tmpl w:val="E4B20A48"/>
    <w:lvl w:ilvl="0" w:tplc="569876C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EE087C1"/>
    <w:multiLevelType w:val="singleLevel"/>
    <w:tmpl w:val="4EE087C1"/>
    <w:lvl w:ilvl="0">
      <w:start w:val="10"/>
      <w:numFmt w:val="decimal"/>
      <w:suff w:val="space"/>
      <w:lvlText w:val="%1."/>
      <w:lvlJc w:val="left"/>
      <w:pPr>
        <w:ind w:left="240" w:firstLine="0"/>
      </w:pPr>
    </w:lvl>
  </w:abstractNum>
  <w:abstractNum w:abstractNumId="10" w15:restartNumberingAfterBreak="0">
    <w:nsid w:val="5C7958F5"/>
    <w:multiLevelType w:val="hybridMultilevel"/>
    <w:tmpl w:val="92A0A772"/>
    <w:lvl w:ilvl="0" w:tplc="9D403214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67CA09AC"/>
    <w:multiLevelType w:val="hybridMultilevel"/>
    <w:tmpl w:val="B244882A"/>
    <w:lvl w:ilvl="0" w:tplc="907EB9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738165A5"/>
    <w:multiLevelType w:val="hybridMultilevel"/>
    <w:tmpl w:val="2ACC3428"/>
    <w:lvl w:ilvl="0" w:tplc="2C8678FE">
      <w:start w:val="1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2115900840">
    <w:abstractNumId w:val="1"/>
  </w:num>
  <w:num w:numId="2" w16cid:durableId="1696617040">
    <w:abstractNumId w:val="7"/>
  </w:num>
  <w:num w:numId="3" w16cid:durableId="1805925840">
    <w:abstractNumId w:val="0"/>
  </w:num>
  <w:num w:numId="4" w16cid:durableId="789937489">
    <w:abstractNumId w:val="9"/>
  </w:num>
  <w:num w:numId="5" w16cid:durableId="1174222230">
    <w:abstractNumId w:val="2"/>
  </w:num>
  <w:num w:numId="6" w16cid:durableId="2084640727">
    <w:abstractNumId w:val="3"/>
  </w:num>
  <w:num w:numId="7" w16cid:durableId="1202017564">
    <w:abstractNumId w:val="10"/>
  </w:num>
  <w:num w:numId="8" w16cid:durableId="1157110536">
    <w:abstractNumId w:val="5"/>
  </w:num>
  <w:num w:numId="9" w16cid:durableId="1741977446">
    <w:abstractNumId w:val="11"/>
  </w:num>
  <w:num w:numId="10" w16cid:durableId="1996494723">
    <w:abstractNumId w:val="6"/>
  </w:num>
  <w:num w:numId="11" w16cid:durableId="1804275282">
    <w:abstractNumId w:val="12"/>
  </w:num>
  <w:num w:numId="12" w16cid:durableId="1398363982">
    <w:abstractNumId w:val="4"/>
  </w:num>
  <w:num w:numId="13" w16cid:durableId="2018576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BB6ADA"/>
    <w:rsid w:val="00044D6E"/>
    <w:rsid w:val="000A2131"/>
    <w:rsid w:val="000D34B8"/>
    <w:rsid w:val="000E4EDE"/>
    <w:rsid w:val="000F530A"/>
    <w:rsid w:val="001E64AE"/>
    <w:rsid w:val="00256376"/>
    <w:rsid w:val="00271A5D"/>
    <w:rsid w:val="002B1E36"/>
    <w:rsid w:val="0038499A"/>
    <w:rsid w:val="00450E50"/>
    <w:rsid w:val="0048579C"/>
    <w:rsid w:val="004D72A6"/>
    <w:rsid w:val="005C69C3"/>
    <w:rsid w:val="00612BA3"/>
    <w:rsid w:val="006E431A"/>
    <w:rsid w:val="007D739B"/>
    <w:rsid w:val="008044CF"/>
    <w:rsid w:val="008626DD"/>
    <w:rsid w:val="00A8275F"/>
    <w:rsid w:val="00AB40FC"/>
    <w:rsid w:val="00AE7738"/>
    <w:rsid w:val="00AF1769"/>
    <w:rsid w:val="00B12008"/>
    <w:rsid w:val="00B17FED"/>
    <w:rsid w:val="00B850D9"/>
    <w:rsid w:val="00C07770"/>
    <w:rsid w:val="00C14418"/>
    <w:rsid w:val="00C2495D"/>
    <w:rsid w:val="00C775DF"/>
    <w:rsid w:val="00CB69EB"/>
    <w:rsid w:val="00CF1B37"/>
    <w:rsid w:val="00D73D86"/>
    <w:rsid w:val="00DC1A27"/>
    <w:rsid w:val="00DF1D21"/>
    <w:rsid w:val="00E11434"/>
    <w:rsid w:val="00E776B2"/>
    <w:rsid w:val="00E86AA7"/>
    <w:rsid w:val="00E86D43"/>
    <w:rsid w:val="00F02F08"/>
    <w:rsid w:val="00F20A86"/>
    <w:rsid w:val="00F328DD"/>
    <w:rsid w:val="00FA701C"/>
    <w:rsid w:val="00FE2F23"/>
    <w:rsid w:val="02DF286F"/>
    <w:rsid w:val="07A50960"/>
    <w:rsid w:val="080D6862"/>
    <w:rsid w:val="087A6E50"/>
    <w:rsid w:val="0AB75BB7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2B1C3B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93D0F4A"/>
    <w:rsid w:val="5BE15A6C"/>
    <w:rsid w:val="5BE93B76"/>
    <w:rsid w:val="5C74776B"/>
    <w:rsid w:val="5D614166"/>
    <w:rsid w:val="60C43017"/>
    <w:rsid w:val="633C098C"/>
    <w:rsid w:val="642323F6"/>
    <w:rsid w:val="642479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40AA"/>
  <w15:docId w15:val="{3522FD4A-4E45-4C83-8D7E-9B544CD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99"/>
    <w:unhideWhenUsed/>
    <w:rsid w:val="00C7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Tilbrook P C</dc:creator>
  <cp:lastModifiedBy>Lionel Thatcher</cp:lastModifiedBy>
  <cp:revision>8</cp:revision>
  <cp:lastPrinted>2023-05-10T17:38:00Z</cp:lastPrinted>
  <dcterms:created xsi:type="dcterms:W3CDTF">2025-08-25T12:43:00Z</dcterms:created>
  <dcterms:modified xsi:type="dcterms:W3CDTF">2025-08-25T13:03:00Z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2A5DFB62BFD940D191C29FADBE6A39FF_13</vt:lpwstr>
  </property>
</Properties>
</file>